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F0EE2285C37144F4BA4D8EA487B9763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E00E28F" w14:textId="77777777" w:rsidR="00D33F6B" w:rsidRDefault="00D33F6B" w:rsidP="009D582C">
          <w:pPr>
            <w:pStyle w:val="20-BA-Kopfzeile"/>
          </w:pPr>
          <w:r>
            <w:t>Max Mustermann</w:t>
          </w:r>
        </w:p>
      </w:sdtContent>
    </w:sdt>
    <w:p w14:paraId="63006A67" w14:textId="77777777" w:rsidR="006E32EF" w:rsidRPr="006F1938" w:rsidRDefault="00505D71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46EEC95A30084CCCB87956A736D6A3BD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F8DE0425F274AA0AFFC100C9EB5E79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C92E09BEBA7C489AAC43F804A13E04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E696C3558E73424B84C59F1D05745A2C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21FEE52F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B9571584F40B43CD9219BAE6B4BFEB9B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4AAB07E7" w14:textId="77777777" w:rsidR="006E32EF" w:rsidRPr="006F1938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1E5AFBDE" w14:textId="77777777" w:rsidR="006E32EF" w:rsidRDefault="006E32EF" w:rsidP="006E32EF">
      <w:pPr>
        <w:spacing w:after="480"/>
      </w:pPr>
    </w:p>
    <w:p w14:paraId="237D2A0C" w14:textId="77777777" w:rsidR="006E32EF" w:rsidRPr="003A53AE" w:rsidRDefault="00505D71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1FA44A41E5164FE3ABEA31550EF4F3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343BABEEAA4E4AB291280519BB73159F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3249FD4C7C52405CA1B90E0419C7EDA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1B6908C33E514DAD9D6672E52D357E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13C2E342" w14:textId="77777777" w:rsidR="006E32EF" w:rsidRDefault="00505D71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369506BC" w14:textId="77777777" w:rsidR="006E32EF" w:rsidRDefault="00505D71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0E303723" w14:textId="77777777" w:rsidR="006E32EF" w:rsidRDefault="00505D71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6ABFEF36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048DEFB" w14:textId="105413F8" w:rsidR="00A01E2B" w:rsidRPr="00B43682" w:rsidRDefault="00805EDF" w:rsidP="006E32EF">
      <w:pPr>
        <w:spacing w:before="240" w:after="36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505D71">
        <w:rPr>
          <w:noProof/>
        </w:rPr>
        <w:t>20. Januar 2026</w:t>
      </w:r>
      <w:r w:rsidRPr="000B32A4">
        <w:fldChar w:fldCharType="end"/>
      </w:r>
    </w:p>
    <w:sdt>
      <w:sdtPr>
        <w:id w:val="-573976945"/>
        <w:placeholder>
          <w:docPart w:val="47A49B2504B44313952F906799D060CC"/>
        </w:placeholder>
      </w:sdtPr>
      <w:sdtEndPr/>
      <w:sdtContent>
        <w:p w14:paraId="669F2064" w14:textId="77777777" w:rsidR="006F5F9C" w:rsidRPr="00B43682" w:rsidRDefault="006F5F9C" w:rsidP="00B43682">
          <w:pPr>
            <w:pStyle w:val="20-BA-Betreff"/>
            <w:sectPr w:rsidR="006F5F9C" w:rsidRPr="00B43682" w:rsidSect="006E32EF">
              <w:headerReference w:type="default" r:id="rId9"/>
              <w:type w:val="continuous"/>
              <w:pgSz w:w="11906" w:h="16838"/>
              <w:pgMar w:top="567" w:right="1134" w:bottom="1418" w:left="1134" w:header="0" w:footer="0" w:gutter="0"/>
              <w:cols w:space="720"/>
              <w:docGrid w:linePitch="299"/>
            </w:sectPr>
          </w:pPr>
          <w:r w:rsidRPr="00B43682">
            <w:t>&lt;Betreff&gt;</w:t>
          </w:r>
        </w:p>
      </w:sdtContent>
    </w:sdt>
    <w:sdt>
      <w:sdtPr>
        <w:id w:val="2009794895"/>
        <w:placeholder>
          <w:docPart w:val="47A49B2504B44313952F906799D060CC"/>
        </w:placeholder>
      </w:sdtPr>
      <w:sdtEndPr/>
      <w:sdtContent>
        <w:p w14:paraId="01AA9B09" w14:textId="77777777" w:rsidR="006F5F9C" w:rsidRPr="003A53AE" w:rsidRDefault="006F5F9C" w:rsidP="008840FC">
          <w:pPr>
            <w:pStyle w:val="00-BA-Standard-Schrift"/>
          </w:pPr>
          <w:r w:rsidRPr="003A53AE">
            <w:t>Sehr geehrte Damen und Herren,</w:t>
          </w:r>
        </w:p>
      </w:sdtContent>
    </w:sdt>
    <w:sdt>
      <w:sdtPr>
        <w:id w:val="-1692134828"/>
        <w:placeholder>
          <w:docPart w:val="47A49B2504B44313952F906799D060CC"/>
        </w:placeholder>
      </w:sdtPr>
      <w:sdtEndPr/>
      <w:sdtContent>
        <w:p w14:paraId="090A61A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47A49B2504B44313952F906799D060CC"/>
        </w:placeholder>
      </w:sdtPr>
      <w:sdtEndPr/>
      <w:sdtContent>
        <w:p w14:paraId="6E5195D7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4AEE5D32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47A49B2504B44313952F906799D060CC"/>
        </w:placeholder>
      </w:sdtPr>
      <w:sdtEndPr/>
      <w:sdtContent>
        <w:p w14:paraId="357A1AB6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47A49B2504B44313952F906799D060CC"/>
        </w:placeholder>
      </w:sdtPr>
      <w:sdtEndPr/>
      <w:sdtContent>
        <w:p w14:paraId="285F7FE6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47A49B2504B44313952F906799D060CC"/>
        </w:placeholder>
      </w:sdtPr>
      <w:sdtEndPr/>
      <w:sdtContent>
        <w:p w14:paraId="72BA74D7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76215796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7829FC84" w14:textId="77777777" w:rsidR="0027013B" w:rsidRPr="0027013B" w:rsidRDefault="0027013B" w:rsidP="0027013B">
      <w:pPr>
        <w:pStyle w:val="00-BA-Standard-Schrift"/>
      </w:pPr>
    </w:p>
    <w:p w14:paraId="7DC94ADC" w14:textId="77777777" w:rsidR="00104CB4" w:rsidRPr="00B43682" w:rsidRDefault="00104CB4" w:rsidP="00104CB4">
      <w:pPr>
        <w:pStyle w:val="12-BA-Deckblatt-Standard"/>
        <w:sectPr w:rsidR="00104CB4" w:rsidRPr="00B43682" w:rsidSect="006E32EF">
          <w:type w:val="continuous"/>
          <w:pgSz w:w="11906" w:h="16838"/>
          <w:pgMar w:top="2104" w:right="1134" w:bottom="1418" w:left="1134" w:header="709" w:footer="680" w:gutter="0"/>
          <w:cols w:space="720"/>
          <w:docGrid w:linePitch="299"/>
        </w:sectPr>
      </w:pPr>
    </w:p>
    <w:bookmarkStart w:id="0" w:name="_Hlk219130734" w:displacedByCustomXml="next"/>
    <w:sdt>
      <w:sdtPr>
        <w:alias w:val="Titel"/>
        <w:tag w:val=""/>
        <w:id w:val="-1523007793"/>
        <w:placeholder>
          <w:docPart w:val="1E324F1291C0434789A021ACA9A90EC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E49E451" w14:textId="77777777" w:rsidR="006E32EF" w:rsidRPr="0071358D" w:rsidRDefault="00372CF7" w:rsidP="00D33F6B">
          <w:pPr>
            <w:pStyle w:val="20-BA-Kopfzeile"/>
          </w:pPr>
          <w:r>
            <w:t>Max Mustermann</w:t>
          </w:r>
        </w:p>
      </w:sdtContent>
    </w:sdt>
    <w:p w14:paraId="63C8BDC8" w14:textId="4E092408" w:rsidR="006E32EF" w:rsidRPr="006F1938" w:rsidRDefault="00505D71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485AC04C6EAD43E384687153796E3AA1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EC48DE">
        <w:t xml:space="preserve">, </w:t>
      </w:r>
      <w:sdt>
        <w:sdtPr>
          <w:alias w:val="PLZ"/>
          <w:tag w:val="PLZ"/>
          <w:id w:val="356166826"/>
          <w:placeholder>
            <w:docPart w:val="FE927C39604340908714DA016CE20BF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DB1029EEB6AC4298A0284DA3244AD69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577F23E3A7A04441911348785B50178D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27259100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C6D9B910ABF542F9A1725762AE6F38C1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73883B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15956876" w14:textId="45728528" w:rsidR="00EC48DE" w:rsidRDefault="00EC48DE" w:rsidP="00EC48DE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B9E172EAE844E30A155E09E287D21F9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68C6CEC9" w14:textId="77777777" w:rsidR="00EC48DE" w:rsidRPr="006F1938" w:rsidRDefault="00EC48DE" w:rsidP="006E32EF">
      <w:pPr>
        <w:pStyle w:val="11-BA-Kopfzeile-Adresse"/>
      </w:pPr>
    </w:p>
    <w:bookmarkEnd w:id="0"/>
    <w:p w14:paraId="7E20FD35" w14:textId="77777777" w:rsidR="00C359F3" w:rsidRPr="007B1A54" w:rsidRDefault="007F4FBA" w:rsidP="007B1A54">
      <w:pPr>
        <w:pStyle w:val="24-BA-Lebenslauf-berschrift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617EAD08" w14:textId="77777777" w:rsidTr="000141A0">
        <w:trPr>
          <w:trHeight w:val="2544"/>
        </w:trPr>
        <w:tc>
          <w:tcPr>
            <w:tcW w:w="7083" w:type="dxa"/>
          </w:tcPr>
          <w:p w14:paraId="529EC746" w14:textId="77777777" w:rsidR="007D162D" w:rsidRDefault="007D162D" w:rsidP="007D162D">
            <w:pPr>
              <w:pStyle w:val="24-BA-Lebenslauf-berschrift"/>
              <w:ind w:right="2402"/>
            </w:pPr>
            <w:r>
              <w:t>Kurzprofil</w:t>
            </w:r>
          </w:p>
          <w:sdt>
            <w:sdtPr>
              <w:id w:val="-1658142879"/>
              <w:placeholder>
                <w:docPart w:val="B268356A1B7749DB92013CCE32AB6166"/>
              </w:placeholder>
            </w:sdtPr>
            <w:sdtEndPr/>
            <w:sdtContent>
              <w:p w14:paraId="304FAD5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7BBA6F98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A581DDE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32558734" wp14:editId="16309EF3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0EE83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2B8AF2EE" w14:textId="77777777" w:rsidR="007F4FBA" w:rsidRPr="00086E44" w:rsidRDefault="00505D71" w:rsidP="007F4FBA">
      <w:pPr>
        <w:pStyle w:val="13BA-Lebenslauf-Standard"/>
      </w:pPr>
      <w:sdt>
        <w:sdtPr>
          <w:id w:val="194663644"/>
          <w:placeholder>
            <w:docPart w:val="2A87B4DAAD6F47CC9F2178DD5B2BC159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2A87B4DAAD6F47CC9F2178DD5B2BC159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2A87B4DAAD6F47CC9F2178DD5B2BC159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2A87B4DAAD6F47CC9F2178DD5B2BC159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2A87B4DAAD6F47CC9F2178DD5B2BC159"/>
        </w:placeholder>
      </w:sdtPr>
      <w:sdtEndPr/>
      <w:sdtContent>
        <w:p w14:paraId="0C96580D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5F8C87DA76E44CDB88CDBCBDF7A15579"/>
        </w:placeholder>
      </w:sdtPr>
      <w:sdtEndPr/>
      <w:sdtContent>
        <w:p w14:paraId="7EBC980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3FBEEFEB973F47E984F49025C419E237"/>
        </w:placeholder>
      </w:sdtPr>
      <w:sdtEndPr/>
      <w:sdtContent>
        <w:p w14:paraId="242226CE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4D377EE2" w14:textId="77777777" w:rsidR="006F5F9C" w:rsidRPr="00086E44" w:rsidRDefault="00505D71" w:rsidP="00086E44">
      <w:pPr>
        <w:pStyle w:val="13BA-Lebenslauf-Standard"/>
      </w:pPr>
      <w:sdt>
        <w:sdtPr>
          <w:id w:val="999620557"/>
          <w:placeholder>
            <w:docPart w:val="47A49B2504B44313952F906799D060CC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47A49B2504B44313952F906799D060CC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47A49B2504B44313952F906799D060CC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47A49B2504B44313952F906799D060CC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EC4A7670EBDC4E4DB65660752EA39844"/>
        </w:placeholder>
      </w:sdtPr>
      <w:sdtEndPr/>
      <w:sdtContent>
        <w:p w14:paraId="650B79F8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8414BA0048FC4AB581CBDBDE3BC3403C"/>
        </w:placeholder>
      </w:sdtPr>
      <w:sdtEndPr/>
      <w:sdtContent>
        <w:p w14:paraId="0452FF1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2751A8586C8E4E06AB4F7F45480E3BFF"/>
        </w:placeholder>
      </w:sdtPr>
      <w:sdtEndPr/>
      <w:sdtContent>
        <w:p w14:paraId="7F106FE3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34A15E90" w14:textId="77777777" w:rsidR="00107541" w:rsidRDefault="00505D71" w:rsidP="00107541">
      <w:pPr>
        <w:pStyle w:val="13BA-Lebenslauf-Standard"/>
      </w:pPr>
      <w:sdt>
        <w:sdtPr>
          <w:id w:val="-1182897386"/>
          <w:placeholder>
            <w:docPart w:val="5D53151DD6844D7F8F7E8BBB42991708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5D53151DD6844D7F8F7E8BBB42991708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5D53151DD6844D7F8F7E8BBB42991708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5D53151DD6844D7F8F7E8BBB42991708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58CB7534C7E043A291C7A19FEFA93EFF"/>
        </w:placeholder>
      </w:sdtPr>
      <w:sdtEndPr/>
      <w:sdtContent>
        <w:p w14:paraId="2DB580F9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A53488C2DF78443198B8746E91E38CA3"/>
        </w:placeholder>
      </w:sdtPr>
      <w:sdtEndPr/>
      <w:sdtContent>
        <w:p w14:paraId="27218EF3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2E600925C5484B00BF6C2309CAC395A7"/>
        </w:placeholder>
      </w:sdtPr>
      <w:sdtEndPr/>
      <w:sdtContent>
        <w:p w14:paraId="4D75C67C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3A4C6474" w14:textId="77777777" w:rsidR="00107541" w:rsidRPr="00086E44" w:rsidRDefault="00505D71" w:rsidP="00107541">
      <w:pPr>
        <w:pStyle w:val="13BA-Lebenslauf-Standard"/>
      </w:pPr>
      <w:sdt>
        <w:sdtPr>
          <w:id w:val="131831957"/>
          <w:placeholder>
            <w:docPart w:val="E9D3CCD2EA014116B55CB3DE422862B5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E9D3CCD2EA014116B55CB3DE422862B5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E9D3CCD2EA014116B55CB3DE422862B5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E9D3CCD2EA014116B55CB3DE422862B5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E9D3CCD2EA014116B55CB3DE422862B5"/>
        </w:placeholder>
      </w:sdtPr>
      <w:sdtEndPr/>
      <w:sdtContent>
        <w:p w14:paraId="1FB6951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3A81D910" w14:textId="77777777" w:rsidR="006F1938" w:rsidRPr="00086E44" w:rsidRDefault="006F1938" w:rsidP="006F1938">
      <w:pPr>
        <w:pStyle w:val="24-BA-Lebenslauf-berschrift"/>
      </w:pPr>
      <w:r>
        <w:t>Studium</w:t>
      </w:r>
    </w:p>
    <w:p w14:paraId="22710884" w14:textId="77777777" w:rsidR="00905925" w:rsidRDefault="00505D71" w:rsidP="00905925">
      <w:pPr>
        <w:pStyle w:val="13BA-Lebenslauf-Standard"/>
        <w:ind w:left="3119" w:hanging="3119"/>
      </w:pPr>
      <w:sdt>
        <w:sdtPr>
          <w:id w:val="-1553999022"/>
          <w:placeholder>
            <w:docPart w:val="C2D123F580DA46A8B93CBFF699D96192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C2D123F580DA46A8B93CBFF699D96192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C2D123F580DA46A8B93CBFF699D96192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6560714A" w14:textId="77777777" w:rsidR="006F1938" w:rsidRPr="00E6162B" w:rsidRDefault="00505D71" w:rsidP="00905925">
      <w:pPr>
        <w:pStyle w:val="14-BA-Lebenslauf-Aufzhlung"/>
      </w:pPr>
      <w:sdt>
        <w:sdtPr>
          <w:id w:val="-1232929942"/>
          <w:placeholder>
            <w:docPart w:val="D27F102132A34089B6F2226679BF05E7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</w:p>
    <w:p w14:paraId="3FE70CB5" w14:textId="77777777" w:rsidR="006F5F9C" w:rsidRPr="00086E44" w:rsidRDefault="006F5F9C" w:rsidP="00086E44">
      <w:pPr>
        <w:pStyle w:val="24-BA-Lebenslauf-berschrift"/>
      </w:pPr>
      <w:r w:rsidRPr="00086E44">
        <w:t>Ausbildung</w:t>
      </w:r>
    </w:p>
    <w:p w14:paraId="1DDF5A04" w14:textId="77777777" w:rsidR="008C3F29" w:rsidRDefault="00505D71" w:rsidP="0041439E">
      <w:pPr>
        <w:pStyle w:val="13BA-Lebenslauf-Standard"/>
        <w:sectPr w:rsidR="008C3F29" w:rsidSect="006E32EF">
          <w:headerReference w:type="even" r:id="rId11"/>
          <w:footerReference w:type="even" r:id="rId12"/>
          <w:headerReference w:type="first" r:id="rId13"/>
          <w:footerReference w:type="first" r:id="rId14"/>
          <w:pgSz w:w="11906" w:h="16838"/>
          <w:pgMar w:top="0" w:right="1134" w:bottom="1418" w:left="1134" w:header="0" w:footer="0" w:gutter="0"/>
          <w:cols w:space="720"/>
          <w:docGrid w:linePitch="299"/>
        </w:sectPr>
      </w:pPr>
      <w:sdt>
        <w:sdtPr>
          <w:id w:val="-1768992203"/>
          <w:placeholder>
            <w:docPart w:val="47A49B2504B44313952F906799D060CC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2105015309"/>
          <w:placeholder>
            <w:docPart w:val="47A49B2504B44313952F906799D060CC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ab/>
      </w:r>
      <w:sdt>
        <w:sdtPr>
          <w:id w:val="1106690223"/>
          <w:placeholder>
            <w:docPart w:val="47A49B2504B44313952F906799D060CC"/>
          </w:placeholder>
        </w:sdtPr>
        <w:sdtEndPr/>
        <w:sdtContent>
          <w:r w:rsidR="006F5F9C" w:rsidRPr="00086E44">
            <w:t>Ausbildung</w:t>
          </w:r>
          <w:r w:rsidR="00905925">
            <w:t>sberuf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1518968641"/>
          <w:placeholder>
            <w:docPart w:val="47A49B2504B44313952F906799D060CC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p w14:paraId="1C8D1243" w14:textId="77777777" w:rsidR="006F5F9C" w:rsidRPr="00086E44" w:rsidRDefault="006F5F9C" w:rsidP="0041439E">
      <w:pPr>
        <w:pStyle w:val="13BA-Lebenslauf-Standard"/>
      </w:pPr>
    </w:p>
    <w:sdt>
      <w:sdtPr>
        <w:alias w:val="Titel"/>
        <w:tag w:val=""/>
        <w:id w:val="117804088"/>
        <w:placeholder>
          <w:docPart w:val="DF5BC30E6E5D4BA799B849EDB981FD3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0260C4" w14:textId="77777777" w:rsidR="008C3F29" w:rsidRPr="0071358D" w:rsidRDefault="008C3F29" w:rsidP="008C3F29">
          <w:pPr>
            <w:pStyle w:val="20-BA-Kopfzeile"/>
          </w:pPr>
          <w:r>
            <w:t>Max Mustermann</w:t>
          </w:r>
        </w:p>
      </w:sdtContent>
    </w:sdt>
    <w:p w14:paraId="55472388" w14:textId="28F9C895" w:rsidR="008C3F29" w:rsidRPr="006F1938" w:rsidRDefault="00505D71" w:rsidP="008C3F29">
      <w:pPr>
        <w:pStyle w:val="11-BA-Kopfzeile-Adresse"/>
      </w:pPr>
      <w:sdt>
        <w:sdtPr>
          <w:alias w:val="Straße Nr"/>
          <w:tag w:val="Straße Nr"/>
          <w:id w:val="-1571885469"/>
          <w:placeholder>
            <w:docPart w:val="AC7D2AC3438340D2967E438E7370722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C3F29" w:rsidRPr="006F1938">
            <w:t>Musterstraße 1</w:t>
          </w:r>
        </w:sdtContent>
      </w:sdt>
      <w:r w:rsidR="00EC48DE">
        <w:t xml:space="preserve">, </w:t>
      </w:r>
      <w:sdt>
        <w:sdtPr>
          <w:alias w:val="PLZ"/>
          <w:tag w:val="PLZ"/>
          <w:id w:val="-1351491462"/>
          <w:placeholder>
            <w:docPart w:val="42DCA54379414DCB84D869DEE511FF1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C3F29" w:rsidRPr="006F1938">
            <w:t>12345</w:t>
          </w:r>
        </w:sdtContent>
      </w:sdt>
      <w:r w:rsidR="008C3F29" w:rsidRPr="006F1938">
        <w:t xml:space="preserve"> </w:t>
      </w:r>
      <w:sdt>
        <w:sdtPr>
          <w:alias w:val="Wohnort"/>
          <w:tag w:val="Wohnort"/>
          <w:id w:val="1766879492"/>
          <w:placeholder>
            <w:docPart w:val="8857A1B36CBC4C1DB8956185FED22D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C3F29" w:rsidRPr="006F1938">
            <w:t>Musterstadt</w:t>
          </w:r>
        </w:sdtContent>
      </w:sdt>
    </w:p>
    <w:sdt>
      <w:sdtPr>
        <w:alias w:val="Telefonnummer"/>
        <w:tag w:val=""/>
        <w:id w:val="-240635128"/>
        <w:placeholder>
          <w:docPart w:val="A8AD425A5A94433DACA181FC5D60DFE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252AFAA4" w14:textId="77777777" w:rsidR="008C3F29" w:rsidRPr="006F1938" w:rsidRDefault="008C3F29" w:rsidP="008C3F29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303907005"/>
        <w:placeholder>
          <w:docPart w:val="40CDBD604D3C437D9A00AD6560CBFC9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CDE1E12" w14:textId="77777777" w:rsidR="008C3F29" w:rsidRDefault="008C3F29" w:rsidP="008C3F29">
          <w:pPr>
            <w:pStyle w:val="11-BA-Kopfzeile-Adresse"/>
          </w:pPr>
          <w:r w:rsidRPr="006F1938">
            <w:t>max.mustermann@mail.de</w:t>
          </w:r>
        </w:p>
      </w:sdtContent>
    </w:sdt>
    <w:p w14:paraId="30D3586D" w14:textId="25743A1B" w:rsidR="00EC48DE" w:rsidRPr="006F1938" w:rsidRDefault="00EC48DE" w:rsidP="008C3F29">
      <w:pPr>
        <w:pStyle w:val="11-BA-Kopfzeile-Adresse"/>
      </w:pPr>
      <w:r w:rsidRPr="00EC48DE">
        <w:t>Geboren: 01.01.2026 in Musterstadt</w:t>
      </w:r>
    </w:p>
    <w:p w14:paraId="70349717" w14:textId="77777777" w:rsidR="00E6162B" w:rsidRPr="00086E44" w:rsidRDefault="00E6162B" w:rsidP="00E6162B">
      <w:pPr>
        <w:pStyle w:val="24-BA-Lebenslauf-berschrift"/>
      </w:pPr>
      <w:r>
        <w:t>Schulen</w:t>
      </w:r>
    </w:p>
    <w:p w14:paraId="2C95459E" w14:textId="77777777" w:rsidR="00E6162B" w:rsidRDefault="00505D71" w:rsidP="00E6162B">
      <w:pPr>
        <w:pStyle w:val="13BA-Lebenslauf-Standard"/>
      </w:pPr>
      <w:sdt>
        <w:sdtPr>
          <w:id w:val="1750844235"/>
          <w:placeholder>
            <w:docPart w:val="6978C3D1309D4D28913195A938D3C953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6978C3D1309D4D28913195A938D3C953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6978C3D1309D4D28913195A938D3C953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6978C3D1309D4D28913195A938D3C953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DD2EA025A86A4E89A32E1BDB973F620C"/>
        </w:placeholder>
      </w:sdtPr>
      <w:sdtEndPr/>
      <w:sdtContent>
        <w:p w14:paraId="759C8667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10DD0C9D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0B39ABCB" w14:textId="77777777" w:rsidR="007F4FBA" w:rsidRDefault="00505D71" w:rsidP="00E6162B">
      <w:pPr>
        <w:pStyle w:val="13BA-Lebenslauf-Standard"/>
      </w:pPr>
      <w:sdt>
        <w:sdtPr>
          <w:id w:val="143792357"/>
          <w:placeholder>
            <w:docPart w:val="47A49B2504B44313952F906799D060CC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47A49B2504B44313952F906799D060CC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3E804C8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D0F07BF3403A4A30BB1109340EF46DA3"/>
          </w:placeholder>
        </w:sdtPr>
        <w:sdtEndPr/>
        <w:sdtContent>
          <w:r>
            <w:t>Aktuelle Kenntnisse, wie Word oder Excel hier eingeben</w:t>
          </w:r>
        </w:sdtContent>
      </w:sdt>
    </w:p>
    <w:p w14:paraId="5B04E9AD" w14:textId="77777777" w:rsidR="007F4FBA" w:rsidRDefault="00505D71" w:rsidP="00E6162B">
      <w:pPr>
        <w:pStyle w:val="13BA-Lebenslauf-Standard"/>
      </w:pPr>
      <w:sdt>
        <w:sdtPr>
          <w:id w:val="-1317790323"/>
          <w:placeholder>
            <w:docPart w:val="B8C90485793B492295790C9E5ED1B875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47A49B2504B44313952F906799D060CC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66857DBE" w14:textId="77777777" w:rsidR="00E6162B" w:rsidRDefault="00505D71" w:rsidP="00E6162B">
      <w:pPr>
        <w:pStyle w:val="13BA-Lebenslauf-Standard"/>
      </w:pPr>
      <w:sdt>
        <w:sdtPr>
          <w:id w:val="-1563321538"/>
          <w:placeholder>
            <w:docPart w:val="8D29BBFCEBA1442AB9D09BA3474B6317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36B02B53B2154A48BC025C1E14B2728F"/>
          </w:placeholder>
        </w:sdtPr>
        <w:sdtEndPr/>
        <w:sdtContent>
          <w:r w:rsidR="00E6162B">
            <w:t>Führerschein, PKW vorhanden?</w:t>
          </w:r>
        </w:sdtContent>
      </w:sdt>
    </w:p>
    <w:p w14:paraId="2A35D172" w14:textId="701DDACF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A82E9DDB05214ECA84E69A00C4D219C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505D71">
        <w:rPr>
          <w:noProof/>
        </w:rPr>
        <w:t>20. Januar 2026</w:t>
      </w:r>
      <w:r w:rsidR="006E32EF">
        <w:fldChar w:fldCharType="end"/>
      </w:r>
    </w:p>
    <w:sectPr w:rsidR="00CC068E" w:rsidRPr="00086E44" w:rsidSect="006E32EF"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FEEA" w14:textId="77777777" w:rsidR="00EC48DE" w:rsidRPr="00B43682" w:rsidRDefault="00EC48DE" w:rsidP="00B43682">
      <w:r>
        <w:separator/>
      </w:r>
    </w:p>
  </w:endnote>
  <w:endnote w:type="continuationSeparator" w:id="0">
    <w:p w14:paraId="62A8FE50" w14:textId="77777777" w:rsidR="00EC48DE" w:rsidRPr="00B43682" w:rsidRDefault="00EC48DE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7F6C" w14:textId="77777777" w:rsidR="006F5F9C" w:rsidRDefault="006F5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FF4A" w14:textId="77777777" w:rsidR="006F5F9C" w:rsidRDefault="006F5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EE30" w14:textId="77777777" w:rsidR="00EC48DE" w:rsidRPr="00B43682" w:rsidRDefault="00EC48DE" w:rsidP="00B43682">
      <w:r>
        <w:separator/>
      </w:r>
    </w:p>
  </w:footnote>
  <w:footnote w:type="continuationSeparator" w:id="0">
    <w:p w14:paraId="64EB90B5" w14:textId="77777777" w:rsidR="00EC48DE" w:rsidRPr="00B43682" w:rsidRDefault="00EC48DE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FE28" w14:textId="77777777" w:rsidR="006F1938" w:rsidRPr="006F1938" w:rsidRDefault="00F60D3A" w:rsidP="006E32EF">
    <w:pPr>
      <w:pStyle w:val="00-BA-Standard-Schrift"/>
    </w:pPr>
    <w:r w:rsidRPr="00B43682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E292E70" wp14:editId="0CE768CA">
              <wp:simplePos x="0" y="0"/>
              <wp:positionH relativeFrom="column">
                <wp:posOffset>-967740</wp:posOffset>
              </wp:positionH>
              <wp:positionV relativeFrom="paragraph">
                <wp:posOffset>228600</wp:posOffset>
              </wp:positionV>
              <wp:extent cx="704850" cy="10198100"/>
              <wp:effectExtent l="19050" t="38100" r="19050" b="31750"/>
              <wp:wrapNone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" cy="10198100"/>
                        <a:chOff x="0" y="0"/>
                        <a:chExt cx="981710" cy="9325610"/>
                      </a:xfrm>
                    </wpg:grpSpPr>
                    <wpg:grpSp>
                      <wpg:cNvPr id="15" name="Gruppieren 15"/>
                      <wpg:cNvGrpSpPr/>
                      <wpg:grpSpPr>
                        <a:xfrm>
                          <a:off x="0" y="0"/>
                          <a:ext cx="981710" cy="2924811"/>
                          <a:chOff x="0" y="0"/>
                          <a:chExt cx="981710" cy="3679774"/>
                        </a:xfrm>
                      </wpg:grpSpPr>
                      <wps:wsp>
                        <wps:cNvPr id="16" name="Parallelogramm 16"/>
                        <wps:cNvSpPr/>
                        <wps:spPr>
                          <a:xfrm rot="5556292">
                            <a:off x="14125" y="-14125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arallelogramm 17"/>
                        <wps:cNvSpPr/>
                        <wps:spPr>
                          <a:xfrm rot="5556292">
                            <a:off x="166525" y="2864590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8" name="Gruppieren 18"/>
                      <wpg:cNvGrpSpPr/>
                      <wpg:grpSpPr>
                        <a:xfrm flipH="1">
                          <a:off x="0" y="6400800"/>
                          <a:ext cx="981710" cy="2924810"/>
                          <a:chOff x="0" y="0"/>
                          <a:chExt cx="981710" cy="3679774"/>
                        </a:xfrm>
                      </wpg:grpSpPr>
                      <wps:wsp>
                        <wps:cNvPr id="19" name="Parallelogramm 19"/>
                        <wps:cNvSpPr/>
                        <wps:spPr>
                          <a:xfrm rot="5556292">
                            <a:off x="14125" y="-14125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arallelogramm 20"/>
                        <wps:cNvSpPr/>
                        <wps:spPr>
                          <a:xfrm rot="5556292">
                            <a:off x="166525" y="2864590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49E62F" id="Gruppieren 14" o:spid="_x0000_s1026" style="position:absolute;margin-left:-76.2pt;margin-top:18pt;width:55.5pt;height:803pt;z-index:251665408;mso-width-relative:margin;mso-height-relative:margin" coordsize="9817,9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">
              <v:group id="Gruppieren 15" o:spid="_x0000_s1027" style="position:absolute;width:9817;height:29248" coordsize="9817,3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m 16" o:spid="_x0000_s1028" type="#_x0000_t7" style="position:absolute;left:142;top:-142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" adj="16045" fillcolor="white [3212]" strokecolor="white [3212]" strokeweight="2pt"/>
                <v:shape id="Parallelogramm 17" o:spid="_x0000_s1029" type="#_x0000_t7" style="position:absolute;left:1666;top:28645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" adj="16045" fillcolor="white [3212]" strokecolor="white [3212]" strokeweight="2pt"/>
              </v:group>
              <v:group id="Gruppieren 18" o:spid="_x0000_s1030" style="position:absolute;top:64008;width:9817;height:29248;flip:x" coordsize="9817,3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o2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">
                <v:shape id="Parallelogramm 19" o:spid="_x0000_s1031" type="#_x0000_t7" style="position:absolute;left:142;top:-142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" adj="16045" fillcolor="white [3212]" strokecolor="white [3212]" strokeweight="2pt"/>
                <v:shape id="Parallelogramm 20" o:spid="_x0000_s1032" type="#_x0000_t7" style="position:absolute;left:1666;top:28645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" adj="16045" fillcolor="white [3212]" strokecolor="white [3212]" strokeweight="2pt"/>
              </v:group>
            </v:group>
          </w:pict>
        </mc:Fallback>
      </mc:AlternateContent>
    </w:r>
    <w:r w:rsidRPr="00B4368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ABC8A7" wp14:editId="6D3D7C24">
              <wp:simplePos x="0" y="0"/>
              <wp:positionH relativeFrom="column">
                <wp:posOffset>-751840</wp:posOffset>
              </wp:positionH>
              <wp:positionV relativeFrom="paragraph">
                <wp:posOffset>-527050</wp:posOffset>
              </wp:positionV>
              <wp:extent cx="330835" cy="1120775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12077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2060"/>
                          </a:gs>
                          <a:gs pos="100000">
                            <a:srgbClr val="002060"/>
                          </a:gs>
                          <a:gs pos="48000">
                            <a:srgbClr val="002060">
                              <a:alpha val="51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57A57EAB" w14:textId="77777777" w:rsidR="005B0AAE" w:rsidRDefault="005B0AAE" w:rsidP="00B436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BC8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9.2pt;margin-top:-41.5pt;width:26.05pt;height:8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" fillcolor="#002060" stroked="f">
              <v:fill color2="#002060" o:opacity2="33423f" rotate="t" angle="90" focus="48%" type="gradient"/>
              <v:textbox inset="0,0,0,0">
                <w:txbxContent>
                  <w:p w14:paraId="57A57EAB" w14:textId="77777777" w:rsidR="005B0AAE" w:rsidRDefault="005B0AAE" w:rsidP="00B43682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146E" w14:textId="77777777" w:rsidR="006F5F9C" w:rsidRDefault="006F5F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AFD4" w14:textId="77777777" w:rsidR="006F5F9C" w:rsidRDefault="006F5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DE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B9D"/>
    <w:rsid w:val="00107541"/>
    <w:rsid w:val="0014580E"/>
    <w:rsid w:val="001A1496"/>
    <w:rsid w:val="001A3420"/>
    <w:rsid w:val="001B2A92"/>
    <w:rsid w:val="00202B73"/>
    <w:rsid w:val="00234D5F"/>
    <w:rsid w:val="00237F00"/>
    <w:rsid w:val="0027013B"/>
    <w:rsid w:val="002C3B3A"/>
    <w:rsid w:val="00357610"/>
    <w:rsid w:val="00372CF7"/>
    <w:rsid w:val="003A53AE"/>
    <w:rsid w:val="003B7174"/>
    <w:rsid w:val="003E6CEA"/>
    <w:rsid w:val="0041439E"/>
    <w:rsid w:val="004268ED"/>
    <w:rsid w:val="00443AA2"/>
    <w:rsid w:val="00471F4E"/>
    <w:rsid w:val="004E3B57"/>
    <w:rsid w:val="00505D71"/>
    <w:rsid w:val="0051615E"/>
    <w:rsid w:val="00537E04"/>
    <w:rsid w:val="00570A7E"/>
    <w:rsid w:val="005712F9"/>
    <w:rsid w:val="00581D2D"/>
    <w:rsid w:val="0058491A"/>
    <w:rsid w:val="005B0AAE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D162D"/>
    <w:rsid w:val="007F30D2"/>
    <w:rsid w:val="007F4FBA"/>
    <w:rsid w:val="00805EDF"/>
    <w:rsid w:val="00812035"/>
    <w:rsid w:val="00826DB5"/>
    <w:rsid w:val="00832B18"/>
    <w:rsid w:val="0084452A"/>
    <w:rsid w:val="00881D7C"/>
    <w:rsid w:val="008840FC"/>
    <w:rsid w:val="0088464F"/>
    <w:rsid w:val="00895403"/>
    <w:rsid w:val="008C3F29"/>
    <w:rsid w:val="008C77D9"/>
    <w:rsid w:val="008F6036"/>
    <w:rsid w:val="008F7BA0"/>
    <w:rsid w:val="00905925"/>
    <w:rsid w:val="009209F9"/>
    <w:rsid w:val="00937A2C"/>
    <w:rsid w:val="009B0FDA"/>
    <w:rsid w:val="009B612C"/>
    <w:rsid w:val="009D582C"/>
    <w:rsid w:val="009F1314"/>
    <w:rsid w:val="00A019A4"/>
    <w:rsid w:val="00A01E2B"/>
    <w:rsid w:val="00AC2691"/>
    <w:rsid w:val="00AE3912"/>
    <w:rsid w:val="00B0256F"/>
    <w:rsid w:val="00B43682"/>
    <w:rsid w:val="00B55AF4"/>
    <w:rsid w:val="00BE697B"/>
    <w:rsid w:val="00C25373"/>
    <w:rsid w:val="00C359F3"/>
    <w:rsid w:val="00C54699"/>
    <w:rsid w:val="00C563FB"/>
    <w:rsid w:val="00C87481"/>
    <w:rsid w:val="00C9318D"/>
    <w:rsid w:val="00CB232C"/>
    <w:rsid w:val="00CC068E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C48DE"/>
    <w:rsid w:val="00ED1677"/>
    <w:rsid w:val="00EE4FBA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5B88B5"/>
  <w15:docId w15:val="{619162A0-D7C5-469E-BFDA-56C4D294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8C3F29"/>
    <w:pPr>
      <w:pBdr>
        <w:bottom w:val="single" w:sz="4" w:space="1" w:color="002060"/>
      </w:pBdr>
    </w:pPr>
    <w:rPr>
      <w:color w:val="002060"/>
    </w:rPr>
  </w:style>
  <w:style w:type="paragraph" w:customStyle="1" w:styleId="20-BA-Betreff">
    <w:name w:val="20-BA-Betreff"/>
    <w:basedOn w:val="02-BA-Schriftfarbe-Unterstreichung"/>
    <w:qFormat/>
    <w:rsid w:val="006E32EF"/>
    <w:pPr>
      <w:pBdr>
        <w:bottom w:val="none" w:sz="0" w:space="0" w:color="auto"/>
      </w:pBdr>
      <w:spacing w:before="240" w:after="48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505D71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9D582C"/>
    <w:pPr>
      <w:spacing w:after="120"/>
      <w:jc w:val="right"/>
    </w:pPr>
    <w:rPr>
      <w:b/>
      <w:bCs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color w:val="auto"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F60D3A"/>
    <w:pPr>
      <w:spacing w:before="360" w:after="120"/>
      <w:ind w:right="5103"/>
    </w:pPr>
    <w:rPr>
      <w:b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EE2285C37144F4BA4D8EA487B97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5B6A7-AA76-4A36-AACE-CEF8E9D2B518}"/>
      </w:docPartPr>
      <w:docPartBody>
        <w:p w:rsidR="00F97844" w:rsidRDefault="00F97844">
          <w:pPr>
            <w:pStyle w:val="F0EE2285C37144F4BA4D8EA487B97630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46EEC95A30084CCCB87956A736D6A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CBB62-DB43-4C41-92F6-8C2B04D35ACA}"/>
      </w:docPartPr>
      <w:docPartBody>
        <w:p w:rsidR="00F97844" w:rsidRDefault="00F97844">
          <w:pPr>
            <w:pStyle w:val="46EEC95A30084CCCB87956A736D6A3BD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F8DE0425F274AA0AFFC100C9EB5E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2FDD2-1EC9-4300-9278-F28F02A1CB3D}"/>
      </w:docPartPr>
      <w:docPartBody>
        <w:p w:rsidR="00F97844" w:rsidRDefault="00F97844">
          <w:pPr>
            <w:pStyle w:val="FF8DE0425F274AA0AFFC100C9EB5E797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C92E09BEBA7C489AAC43F804A13E0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92A1E-C372-441D-940F-947B085AEB00}"/>
      </w:docPartPr>
      <w:docPartBody>
        <w:p w:rsidR="00F97844" w:rsidRDefault="00F97844">
          <w:pPr>
            <w:pStyle w:val="C92E09BEBA7C489AAC43F804A13E04DE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E696C3558E73424B84C59F1D05745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D8928-6829-4533-845B-19A0B883E1D5}"/>
      </w:docPartPr>
      <w:docPartBody>
        <w:p w:rsidR="00F97844" w:rsidRDefault="00F97844">
          <w:pPr>
            <w:pStyle w:val="E696C3558E73424B84C59F1D05745A2C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B9571584F40B43CD9219BAE6B4BFE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2C424-A00A-4DB2-A17F-A7D906F6A51B}"/>
      </w:docPartPr>
      <w:docPartBody>
        <w:p w:rsidR="00F97844" w:rsidRDefault="00F97844">
          <w:pPr>
            <w:pStyle w:val="B9571584F40B43CD9219BAE6B4BFEB9B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1FA44A41E5164FE3ABEA31550EF4F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ADC21-445F-4C1C-A385-9E908331E43E}"/>
      </w:docPartPr>
      <w:docPartBody>
        <w:p w:rsidR="00F97844" w:rsidRDefault="00F97844">
          <w:pPr>
            <w:pStyle w:val="1FA44A41E5164FE3ABEA31550EF4F3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343BABEEAA4E4AB291280519BB731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103DB-EDA5-4A2D-AD46-F62D58617517}"/>
      </w:docPartPr>
      <w:docPartBody>
        <w:p w:rsidR="00F97844" w:rsidRDefault="00F97844">
          <w:pPr>
            <w:pStyle w:val="343BABEEAA4E4AB291280519BB73159F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249FD4C7C52405CA1B90E0419C7E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EC241-5716-4A59-B75D-512BC2EF0FF6}"/>
      </w:docPartPr>
      <w:docPartBody>
        <w:p w:rsidR="00F97844" w:rsidRDefault="00F97844">
          <w:pPr>
            <w:pStyle w:val="3249FD4C7C52405CA1B90E0419C7EDA2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1B6908C33E514DAD9D6672E52D357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877CA-4A47-4B0C-B033-224D6C6C162C}"/>
      </w:docPartPr>
      <w:docPartBody>
        <w:p w:rsidR="00F97844" w:rsidRDefault="00F97844">
          <w:pPr>
            <w:pStyle w:val="1B6908C33E514DAD9D6672E52D357EAA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47A49B2504B44313952F906799D06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54BD0-AA12-45B9-BEDB-7E66D32BF3D5}"/>
      </w:docPartPr>
      <w:docPartBody>
        <w:p w:rsidR="00F97844" w:rsidRDefault="00F97844">
          <w:pPr>
            <w:pStyle w:val="47A49B2504B44313952F906799D060C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324F1291C0434789A021ACA9A90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03376-2E6F-46CC-B640-5A058C26A497}"/>
      </w:docPartPr>
      <w:docPartBody>
        <w:p w:rsidR="00F97844" w:rsidRDefault="00F97844">
          <w:pPr>
            <w:pStyle w:val="1E324F1291C0434789A021ACA9A90EC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485AC04C6EAD43E384687153796E3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F7351-B329-4695-B99C-F41FA4F2A26E}"/>
      </w:docPartPr>
      <w:docPartBody>
        <w:p w:rsidR="00F97844" w:rsidRDefault="00F97844">
          <w:pPr>
            <w:pStyle w:val="485AC04C6EAD43E384687153796E3AA1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E927C39604340908714DA016CE20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1D37F-20D6-49D8-AE22-F4FB82F32138}"/>
      </w:docPartPr>
      <w:docPartBody>
        <w:p w:rsidR="00F97844" w:rsidRDefault="00F97844">
          <w:pPr>
            <w:pStyle w:val="FE927C39604340908714DA016CE20BF9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DB1029EEB6AC4298A0284DA3244AD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334E2-EDE3-4F8F-81B0-B46DD1D01070}"/>
      </w:docPartPr>
      <w:docPartBody>
        <w:p w:rsidR="00F97844" w:rsidRDefault="00F97844">
          <w:pPr>
            <w:pStyle w:val="DB1029EEB6AC4298A0284DA3244AD695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77F23E3A7A04441911348785B501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60025-180C-448A-8B7D-05061D0A7A59}"/>
      </w:docPartPr>
      <w:docPartBody>
        <w:p w:rsidR="00F97844" w:rsidRDefault="00F97844">
          <w:pPr>
            <w:pStyle w:val="577F23E3A7A04441911348785B50178D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6D9B910ABF542F9A1725762AE6F3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2AE97-5C1E-4973-BC9F-3B070181ADD3}"/>
      </w:docPartPr>
      <w:docPartBody>
        <w:p w:rsidR="00F97844" w:rsidRDefault="00F97844">
          <w:pPr>
            <w:pStyle w:val="C6D9B910ABF542F9A1725762AE6F38C1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B268356A1B7749DB92013CCE32AB6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734B4-BF6E-4BB1-B251-F0975274D388}"/>
      </w:docPartPr>
      <w:docPartBody>
        <w:p w:rsidR="00F97844" w:rsidRDefault="00F97844">
          <w:pPr>
            <w:pStyle w:val="B268356A1B7749DB92013CCE32AB616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87B4DAAD6F47CC9F2178DD5B2BC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9433D-7EC7-47A1-A8F6-82468F4A8C32}"/>
      </w:docPartPr>
      <w:docPartBody>
        <w:p w:rsidR="00F97844" w:rsidRDefault="00F97844">
          <w:pPr>
            <w:pStyle w:val="2A87B4DAAD6F47CC9F2178DD5B2BC15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8C87DA76E44CDB88CDBCBDF7A15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B6DC4-E440-435F-B1DE-4D43E3833E5E}"/>
      </w:docPartPr>
      <w:docPartBody>
        <w:p w:rsidR="00F97844" w:rsidRDefault="00F97844">
          <w:pPr>
            <w:pStyle w:val="5F8C87DA76E44CDB88CDBCBDF7A1557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BEEFEB973F47E984F49025C419E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283E7-F33E-4352-AD75-3D709DF39E79}"/>
      </w:docPartPr>
      <w:docPartBody>
        <w:p w:rsidR="00F97844" w:rsidRDefault="00F97844">
          <w:pPr>
            <w:pStyle w:val="3FBEEFEB973F47E984F49025C419E23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4A7670EBDC4E4DB65660752EA39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6C553-00A5-4E4D-B3E2-548695459272}"/>
      </w:docPartPr>
      <w:docPartBody>
        <w:p w:rsidR="00F97844" w:rsidRDefault="00F97844">
          <w:pPr>
            <w:pStyle w:val="EC4A7670EBDC4E4DB65660752EA398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14BA0048FC4AB581CBDBDE3BC34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598E6-F385-42DF-86F9-ECA94D4CEFAB}"/>
      </w:docPartPr>
      <w:docPartBody>
        <w:p w:rsidR="00F97844" w:rsidRDefault="00F97844">
          <w:pPr>
            <w:pStyle w:val="8414BA0048FC4AB581CBDBDE3BC3403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51A8586C8E4E06AB4F7F45480E3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C93A1-06DB-4EA9-ABE0-ECB1AD562110}"/>
      </w:docPartPr>
      <w:docPartBody>
        <w:p w:rsidR="00F97844" w:rsidRDefault="00F97844">
          <w:pPr>
            <w:pStyle w:val="2751A8586C8E4E06AB4F7F45480E3BF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3151DD6844D7F8F7E8BBB42991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A6344-966B-40EB-95A3-3F892AD0E6DE}"/>
      </w:docPartPr>
      <w:docPartBody>
        <w:p w:rsidR="00F97844" w:rsidRDefault="00F97844">
          <w:pPr>
            <w:pStyle w:val="5D53151DD6844D7F8F7E8BBB4299170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CB7534C7E043A291C7A19FEFA93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F6FCF-550B-4933-AD71-C6E602F68051}"/>
      </w:docPartPr>
      <w:docPartBody>
        <w:p w:rsidR="00F97844" w:rsidRDefault="00F97844">
          <w:pPr>
            <w:pStyle w:val="58CB7534C7E043A291C7A19FEFA93EF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3488C2DF78443198B8746E91E38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521A1-EFFF-4CCE-93B1-D80E27E9A209}"/>
      </w:docPartPr>
      <w:docPartBody>
        <w:p w:rsidR="00F97844" w:rsidRDefault="00F97844">
          <w:pPr>
            <w:pStyle w:val="A53488C2DF78443198B8746E91E38CA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600925C5484B00BF6C2309CAC39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5905E-7C32-4029-897E-052EEAB88775}"/>
      </w:docPartPr>
      <w:docPartBody>
        <w:p w:rsidR="00F97844" w:rsidRDefault="00F97844">
          <w:pPr>
            <w:pStyle w:val="2E600925C5484B00BF6C2309CAC395A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D3CCD2EA014116B55CB3DE42286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87F35-7591-48D4-894F-70680E0DDD41}"/>
      </w:docPartPr>
      <w:docPartBody>
        <w:p w:rsidR="00F97844" w:rsidRDefault="00F97844">
          <w:pPr>
            <w:pStyle w:val="E9D3CCD2EA014116B55CB3DE422862B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D123F580DA46A8B93CBFF699D96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D9BBD-0E01-4EBF-9ED7-2F06E8EBAEE2}"/>
      </w:docPartPr>
      <w:docPartBody>
        <w:p w:rsidR="00F97844" w:rsidRDefault="00F97844">
          <w:pPr>
            <w:pStyle w:val="C2D123F580DA46A8B93CBFF699D9619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7F102132A34089B6F2226679BF0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17B20-7181-4A30-8F4D-065BE3FB3085}"/>
      </w:docPartPr>
      <w:docPartBody>
        <w:p w:rsidR="00F97844" w:rsidRDefault="00F97844">
          <w:pPr>
            <w:pStyle w:val="D27F102132A34089B6F2226679BF05E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5BC30E6E5D4BA799B849EDB981F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EE885-A375-4FE4-9933-CA1C51837BBD}"/>
      </w:docPartPr>
      <w:docPartBody>
        <w:p w:rsidR="00F97844" w:rsidRDefault="00F97844">
          <w:pPr>
            <w:pStyle w:val="DF5BC30E6E5D4BA799B849EDB981FD3D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AC7D2AC3438340D2967E438E73707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6DE1C-24AA-4902-B573-0AEB3D9BFC95}"/>
      </w:docPartPr>
      <w:docPartBody>
        <w:p w:rsidR="00F97844" w:rsidRDefault="00F97844">
          <w:pPr>
            <w:pStyle w:val="AC7D2AC3438340D2967E438E7370722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42DCA54379414DCB84D869DEE511F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D939F-3E90-4924-93E7-526C97252FFE}"/>
      </w:docPartPr>
      <w:docPartBody>
        <w:p w:rsidR="00F97844" w:rsidRDefault="00F97844">
          <w:pPr>
            <w:pStyle w:val="42DCA54379414DCB84D869DEE511FF19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8857A1B36CBC4C1DB8956185FED22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26AA7-D5D8-45C1-B91A-C5CB5361668B}"/>
      </w:docPartPr>
      <w:docPartBody>
        <w:p w:rsidR="00F97844" w:rsidRDefault="00F97844">
          <w:pPr>
            <w:pStyle w:val="8857A1B36CBC4C1DB8956185FED22DAA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A8AD425A5A94433DACA181FC5D60D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7669E-26E2-4934-BC4C-D0BE625B4E04}"/>
      </w:docPartPr>
      <w:docPartBody>
        <w:p w:rsidR="00F97844" w:rsidRDefault="00F97844">
          <w:pPr>
            <w:pStyle w:val="A8AD425A5A94433DACA181FC5D60DFE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40CDBD604D3C437D9A00AD6560CBF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A542A-74AF-4802-BBDD-D062153189BD}"/>
      </w:docPartPr>
      <w:docPartBody>
        <w:p w:rsidR="00F97844" w:rsidRDefault="00F97844">
          <w:pPr>
            <w:pStyle w:val="40CDBD604D3C437D9A00AD6560CBFC9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6978C3D1309D4D28913195A938D3C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F622F-7E84-4F69-BF31-E2F1D4EF4193}"/>
      </w:docPartPr>
      <w:docPartBody>
        <w:p w:rsidR="00F97844" w:rsidRDefault="00F97844">
          <w:pPr>
            <w:pStyle w:val="6978C3D1309D4D28913195A938D3C95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2EA025A86A4E89A32E1BDB973F6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10E26-F891-4A05-8C61-0929B8C24126}"/>
      </w:docPartPr>
      <w:docPartBody>
        <w:p w:rsidR="00F97844" w:rsidRDefault="00F97844">
          <w:pPr>
            <w:pStyle w:val="DD2EA025A86A4E89A32E1BDB973F620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F07BF3403A4A30BB1109340EF46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9569D-5BD5-4C68-8619-20C1A89DF78A}"/>
      </w:docPartPr>
      <w:docPartBody>
        <w:p w:rsidR="00F97844" w:rsidRDefault="00F97844">
          <w:pPr>
            <w:pStyle w:val="D0F07BF3403A4A30BB1109340EF46DA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C90485793B492295790C9E5ED1B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B701D-8F93-4E1F-BD17-D25D6C4DB82F}"/>
      </w:docPartPr>
      <w:docPartBody>
        <w:p w:rsidR="00F97844" w:rsidRDefault="00F97844">
          <w:pPr>
            <w:pStyle w:val="B8C90485793B492295790C9E5ED1B87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29BBFCEBA1442AB9D09BA3474B6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5E92F-BDF6-4060-95AC-D50A404CF275}"/>
      </w:docPartPr>
      <w:docPartBody>
        <w:p w:rsidR="00F97844" w:rsidRDefault="00F97844">
          <w:pPr>
            <w:pStyle w:val="8D29BBFCEBA1442AB9D09BA3474B631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B02B53B2154A48BC025C1E14B27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5D5E7-EB7B-4064-815A-43A1C1E250E6}"/>
      </w:docPartPr>
      <w:docPartBody>
        <w:p w:rsidR="00F97844" w:rsidRDefault="00F97844">
          <w:pPr>
            <w:pStyle w:val="36B02B53B2154A48BC025C1E14B2728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2E9DDB05214ECA84E69A00C4D21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C961D-EC57-4690-ABE8-A821C350C970}"/>
      </w:docPartPr>
      <w:docPartBody>
        <w:p w:rsidR="00F97844" w:rsidRDefault="00F97844">
          <w:pPr>
            <w:pStyle w:val="A82E9DDB05214ECA84E69A00C4D219C1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B9E172EAE844E30A155E09E287D2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2F070-7DDC-4D55-8D7C-1C25EA10F0E8}"/>
      </w:docPartPr>
      <w:docPartBody>
        <w:p w:rsidR="00F97844" w:rsidRDefault="00F97844" w:rsidP="00F97844">
          <w:pPr>
            <w:pStyle w:val="5B9E172EAE844E30A155E09E287D21F9"/>
          </w:pPr>
          <w:r>
            <w:rPr>
              <w:rStyle w:val="Platzhaltertext"/>
            </w:rPr>
            <w:t>[Kommentare]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44"/>
    <w:rsid w:val="00B0256F"/>
    <w:rsid w:val="00D86390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7844"/>
  </w:style>
  <w:style w:type="paragraph" w:customStyle="1" w:styleId="F0EE2285C37144F4BA4D8EA487B97630">
    <w:name w:val="F0EE2285C37144F4BA4D8EA487B97630"/>
  </w:style>
  <w:style w:type="paragraph" w:customStyle="1" w:styleId="46EEC95A30084CCCB87956A736D6A3BD">
    <w:name w:val="46EEC95A30084CCCB87956A736D6A3BD"/>
  </w:style>
  <w:style w:type="paragraph" w:customStyle="1" w:styleId="FF8DE0425F274AA0AFFC100C9EB5E797">
    <w:name w:val="FF8DE0425F274AA0AFFC100C9EB5E797"/>
  </w:style>
  <w:style w:type="paragraph" w:customStyle="1" w:styleId="C92E09BEBA7C489AAC43F804A13E04DE">
    <w:name w:val="C92E09BEBA7C489AAC43F804A13E04DE"/>
  </w:style>
  <w:style w:type="paragraph" w:customStyle="1" w:styleId="E696C3558E73424B84C59F1D05745A2C">
    <w:name w:val="E696C3558E73424B84C59F1D05745A2C"/>
  </w:style>
  <w:style w:type="paragraph" w:customStyle="1" w:styleId="B9571584F40B43CD9219BAE6B4BFEB9B">
    <w:name w:val="B9571584F40B43CD9219BAE6B4BFEB9B"/>
  </w:style>
  <w:style w:type="paragraph" w:customStyle="1" w:styleId="1FA44A41E5164FE3ABEA31550EF4F3D3">
    <w:name w:val="1FA44A41E5164FE3ABEA31550EF4F3D3"/>
  </w:style>
  <w:style w:type="paragraph" w:customStyle="1" w:styleId="343BABEEAA4E4AB291280519BB73159F">
    <w:name w:val="343BABEEAA4E4AB291280519BB73159F"/>
  </w:style>
  <w:style w:type="paragraph" w:customStyle="1" w:styleId="3249FD4C7C52405CA1B90E0419C7EDA2">
    <w:name w:val="3249FD4C7C52405CA1B90E0419C7EDA2"/>
  </w:style>
  <w:style w:type="paragraph" w:customStyle="1" w:styleId="1B6908C33E514DAD9D6672E52D357EAA">
    <w:name w:val="1B6908C33E514DAD9D6672E52D357EAA"/>
  </w:style>
  <w:style w:type="paragraph" w:customStyle="1" w:styleId="47A49B2504B44313952F906799D060CC">
    <w:name w:val="47A49B2504B44313952F906799D060CC"/>
  </w:style>
  <w:style w:type="paragraph" w:customStyle="1" w:styleId="1E324F1291C0434789A021ACA9A90EC3">
    <w:name w:val="1E324F1291C0434789A021ACA9A90EC3"/>
  </w:style>
  <w:style w:type="paragraph" w:customStyle="1" w:styleId="485AC04C6EAD43E384687153796E3AA1">
    <w:name w:val="485AC04C6EAD43E384687153796E3AA1"/>
  </w:style>
  <w:style w:type="paragraph" w:customStyle="1" w:styleId="FE927C39604340908714DA016CE20BF9">
    <w:name w:val="FE927C39604340908714DA016CE20BF9"/>
  </w:style>
  <w:style w:type="paragraph" w:customStyle="1" w:styleId="DB1029EEB6AC4298A0284DA3244AD695">
    <w:name w:val="DB1029EEB6AC4298A0284DA3244AD695"/>
  </w:style>
  <w:style w:type="paragraph" w:customStyle="1" w:styleId="577F23E3A7A04441911348785B50178D">
    <w:name w:val="577F23E3A7A04441911348785B50178D"/>
  </w:style>
  <w:style w:type="paragraph" w:customStyle="1" w:styleId="C6D9B910ABF542F9A1725762AE6F38C1">
    <w:name w:val="C6D9B910ABF542F9A1725762AE6F38C1"/>
  </w:style>
  <w:style w:type="paragraph" w:customStyle="1" w:styleId="B268356A1B7749DB92013CCE32AB6166">
    <w:name w:val="B268356A1B7749DB92013CCE32AB6166"/>
  </w:style>
  <w:style w:type="paragraph" w:customStyle="1" w:styleId="2A87B4DAAD6F47CC9F2178DD5B2BC159">
    <w:name w:val="2A87B4DAAD6F47CC9F2178DD5B2BC159"/>
  </w:style>
  <w:style w:type="paragraph" w:customStyle="1" w:styleId="5F8C87DA76E44CDB88CDBCBDF7A15579">
    <w:name w:val="5F8C87DA76E44CDB88CDBCBDF7A15579"/>
  </w:style>
  <w:style w:type="paragraph" w:customStyle="1" w:styleId="3FBEEFEB973F47E984F49025C419E237">
    <w:name w:val="3FBEEFEB973F47E984F49025C419E237"/>
  </w:style>
  <w:style w:type="paragraph" w:customStyle="1" w:styleId="EC4A7670EBDC4E4DB65660752EA39844">
    <w:name w:val="EC4A7670EBDC4E4DB65660752EA39844"/>
  </w:style>
  <w:style w:type="paragraph" w:customStyle="1" w:styleId="8414BA0048FC4AB581CBDBDE3BC3403C">
    <w:name w:val="8414BA0048FC4AB581CBDBDE3BC3403C"/>
  </w:style>
  <w:style w:type="paragraph" w:customStyle="1" w:styleId="2751A8586C8E4E06AB4F7F45480E3BFF">
    <w:name w:val="2751A8586C8E4E06AB4F7F45480E3BFF"/>
  </w:style>
  <w:style w:type="paragraph" w:customStyle="1" w:styleId="5D53151DD6844D7F8F7E8BBB42991708">
    <w:name w:val="5D53151DD6844D7F8F7E8BBB42991708"/>
  </w:style>
  <w:style w:type="paragraph" w:customStyle="1" w:styleId="58CB7534C7E043A291C7A19FEFA93EFF">
    <w:name w:val="58CB7534C7E043A291C7A19FEFA93EFF"/>
  </w:style>
  <w:style w:type="paragraph" w:customStyle="1" w:styleId="A53488C2DF78443198B8746E91E38CA3">
    <w:name w:val="A53488C2DF78443198B8746E91E38CA3"/>
  </w:style>
  <w:style w:type="paragraph" w:customStyle="1" w:styleId="2E600925C5484B00BF6C2309CAC395A7">
    <w:name w:val="2E600925C5484B00BF6C2309CAC395A7"/>
  </w:style>
  <w:style w:type="paragraph" w:customStyle="1" w:styleId="E9D3CCD2EA014116B55CB3DE422862B5">
    <w:name w:val="E9D3CCD2EA014116B55CB3DE422862B5"/>
  </w:style>
  <w:style w:type="paragraph" w:customStyle="1" w:styleId="C2D123F580DA46A8B93CBFF699D96192">
    <w:name w:val="C2D123F580DA46A8B93CBFF699D96192"/>
  </w:style>
  <w:style w:type="paragraph" w:customStyle="1" w:styleId="D27F102132A34089B6F2226679BF05E7">
    <w:name w:val="D27F102132A34089B6F2226679BF05E7"/>
  </w:style>
  <w:style w:type="paragraph" w:customStyle="1" w:styleId="DF5BC30E6E5D4BA799B849EDB981FD3D">
    <w:name w:val="DF5BC30E6E5D4BA799B849EDB981FD3D"/>
  </w:style>
  <w:style w:type="paragraph" w:customStyle="1" w:styleId="AC7D2AC3438340D2967E438E73707223">
    <w:name w:val="AC7D2AC3438340D2967E438E73707223"/>
  </w:style>
  <w:style w:type="paragraph" w:customStyle="1" w:styleId="42DCA54379414DCB84D869DEE511FF19">
    <w:name w:val="42DCA54379414DCB84D869DEE511FF19"/>
  </w:style>
  <w:style w:type="paragraph" w:customStyle="1" w:styleId="8857A1B36CBC4C1DB8956185FED22DAA">
    <w:name w:val="8857A1B36CBC4C1DB8956185FED22DAA"/>
  </w:style>
  <w:style w:type="paragraph" w:customStyle="1" w:styleId="A8AD425A5A94433DACA181FC5D60DFE9">
    <w:name w:val="A8AD425A5A94433DACA181FC5D60DFE9"/>
  </w:style>
  <w:style w:type="paragraph" w:customStyle="1" w:styleId="40CDBD604D3C437D9A00AD6560CBFC95">
    <w:name w:val="40CDBD604D3C437D9A00AD6560CBFC95"/>
  </w:style>
  <w:style w:type="paragraph" w:customStyle="1" w:styleId="6978C3D1309D4D28913195A938D3C953">
    <w:name w:val="6978C3D1309D4D28913195A938D3C953"/>
  </w:style>
  <w:style w:type="paragraph" w:customStyle="1" w:styleId="DD2EA025A86A4E89A32E1BDB973F620C">
    <w:name w:val="DD2EA025A86A4E89A32E1BDB973F620C"/>
  </w:style>
  <w:style w:type="paragraph" w:customStyle="1" w:styleId="D0F07BF3403A4A30BB1109340EF46DA3">
    <w:name w:val="D0F07BF3403A4A30BB1109340EF46DA3"/>
  </w:style>
  <w:style w:type="paragraph" w:customStyle="1" w:styleId="B8C90485793B492295790C9E5ED1B875">
    <w:name w:val="B8C90485793B492295790C9E5ED1B875"/>
  </w:style>
  <w:style w:type="paragraph" w:customStyle="1" w:styleId="8D29BBFCEBA1442AB9D09BA3474B6317">
    <w:name w:val="8D29BBFCEBA1442AB9D09BA3474B6317"/>
  </w:style>
  <w:style w:type="paragraph" w:customStyle="1" w:styleId="36B02B53B2154A48BC025C1E14B2728F">
    <w:name w:val="36B02B53B2154A48BC025C1E14B2728F"/>
  </w:style>
  <w:style w:type="paragraph" w:customStyle="1" w:styleId="A82E9DDB05214ECA84E69A00C4D219C1">
    <w:name w:val="A82E9DDB05214ECA84E69A00C4D219C1"/>
  </w:style>
  <w:style w:type="paragraph" w:customStyle="1" w:styleId="EBEB5E29A49148518BB5DCDA5771C4D1">
    <w:name w:val="EBEB5E29A49148518BB5DCDA5771C4D1"/>
    <w:rsid w:val="00F97844"/>
  </w:style>
  <w:style w:type="paragraph" w:customStyle="1" w:styleId="5B9E172EAE844E30A155E09E287D21F9">
    <w:name w:val="5B9E172EAE844E30A155E09E287D21F9"/>
    <w:rsid w:val="00F97844"/>
  </w:style>
  <w:style w:type="paragraph" w:customStyle="1" w:styleId="84B2D2CC1FD541428B5DF9466EE37EFC">
    <w:name w:val="84B2D2CC1FD541428B5DF9466EE37EFC"/>
    <w:rsid w:val="00F97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Musterstadt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2</cp:revision>
  <cp:lastPrinted>2020-10-06T11:29:00Z</cp:lastPrinted>
  <dcterms:created xsi:type="dcterms:W3CDTF">2026-01-19T07:35:00Z</dcterms:created>
  <dcterms:modified xsi:type="dcterms:W3CDTF">2026-01-20T07:02:00Z</dcterms:modified>
  <cp:contentStatus>12345</cp:contentStatus>
</cp:coreProperties>
</file>